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77067" w14:textId="0958EB4F" w:rsidR="001A1271" w:rsidRDefault="001A1271" w:rsidP="00F57CB3">
      <w:pPr>
        <w:jc w:val="both"/>
      </w:pPr>
      <w:r w:rsidRPr="001A1271">
        <w:rPr>
          <w:b/>
          <w:bCs/>
        </w:rPr>
        <w:t>Arma Reforger</w:t>
      </w:r>
      <w:r w:rsidR="00206E8A">
        <w:t xml:space="preserve"> </w:t>
      </w:r>
      <w:r w:rsidR="0068385E">
        <w:t xml:space="preserve">by </w:t>
      </w:r>
      <w:hyperlink r:id="rId5" w:history="1">
        <w:r w:rsidR="0068385E" w:rsidRPr="0068385E">
          <w:rPr>
            <w:rStyle w:val="Hypertextovodkaz"/>
          </w:rPr>
          <w:t>Bohemia Interactive</w:t>
        </w:r>
      </w:hyperlink>
      <w:r w:rsidR="00206E8A">
        <w:t xml:space="preserve"> is the first glimpse of the future of the </w:t>
      </w:r>
      <w:hyperlink r:id="rId6" w:history="1">
        <w:r w:rsidR="00206E8A" w:rsidRPr="00206E8A">
          <w:rPr>
            <w:rStyle w:val="Hypertextovodkaz"/>
          </w:rPr>
          <w:t>Arma Platform</w:t>
        </w:r>
      </w:hyperlink>
      <w:r w:rsidR="00206E8A">
        <w:t xml:space="preserve"> on the new state-of-the-art </w:t>
      </w:r>
      <w:hyperlink r:id="rId7" w:history="1">
        <w:r w:rsidR="00206E8A" w:rsidRPr="00206E8A">
          <w:rPr>
            <w:rStyle w:val="Hypertextovodkaz"/>
          </w:rPr>
          <w:t>Enfusion Engine</w:t>
        </w:r>
      </w:hyperlink>
      <w:r w:rsidR="00206E8A">
        <w:t xml:space="preserve">. It marks the culminating success of </w:t>
      </w:r>
      <w:r w:rsidR="00206E8A" w:rsidRPr="00206E8A">
        <w:rPr>
          <w:b/>
          <w:bCs/>
        </w:rPr>
        <w:t>Arma: Armed Assault</w:t>
      </w:r>
      <w:r w:rsidR="00206E8A">
        <w:t xml:space="preserve"> (2006), </w:t>
      </w:r>
      <w:r w:rsidR="00206E8A" w:rsidRPr="00206E8A">
        <w:rPr>
          <w:b/>
          <w:bCs/>
        </w:rPr>
        <w:t>Arma 2</w:t>
      </w:r>
      <w:r w:rsidR="00206E8A">
        <w:t xml:space="preserve"> (2009), </w:t>
      </w:r>
      <w:r w:rsidR="00206E8A" w:rsidRPr="00206E8A">
        <w:rPr>
          <w:b/>
          <w:bCs/>
        </w:rPr>
        <w:t>Arma 3</w:t>
      </w:r>
      <w:r w:rsidR="00206E8A">
        <w:t xml:space="preserve"> (2013), and is the spiritual successor to the original game that helped define the mil-sim (military simulation) genre, </w:t>
      </w:r>
      <w:r w:rsidR="00206E8A" w:rsidRPr="00206E8A">
        <w:rPr>
          <w:b/>
          <w:bCs/>
        </w:rPr>
        <w:t xml:space="preserve">Arma: Cold War Assault </w:t>
      </w:r>
      <w:r w:rsidR="00206E8A">
        <w:t>(2001)</w:t>
      </w:r>
      <w:r w:rsidR="0068385E">
        <w:t xml:space="preserve">. </w:t>
      </w:r>
      <w:r w:rsidR="00206E8A">
        <w:t xml:space="preserve">Arma Reforger </w:t>
      </w:r>
      <w:r>
        <w:t xml:space="preserve">brings players back to the Cold War era. Set across two expansive islands spanning a total of 61 km², players can experience large-scale, realistic combat scenarios or create their own missions using the Game Master real-time editor. Whether exploring familiar landscapes </w:t>
      </w:r>
      <w:r w:rsidR="003F52E7">
        <w:t xml:space="preserve">of the re-imagined Everon island (famously featured in Arma: Cold War Assault) </w:t>
      </w:r>
      <w:r>
        <w:t>or venturing into new terrain, the game offers a unique and deeply immersive military simulation experience.</w:t>
      </w:r>
    </w:p>
    <w:p w14:paraId="6DA90AC8" w14:textId="51FB111D" w:rsidR="001A1271" w:rsidRPr="001A1271" w:rsidRDefault="001A1271" w:rsidP="00F57CB3">
      <w:pPr>
        <w:jc w:val="both"/>
        <w:rPr>
          <w:b/>
          <w:bCs/>
        </w:rPr>
      </w:pPr>
      <w:r w:rsidRPr="001A1271">
        <w:rPr>
          <w:b/>
          <w:bCs/>
        </w:rPr>
        <w:t>Key Features:</w:t>
      </w:r>
    </w:p>
    <w:p w14:paraId="090F7B51" w14:textId="77777777" w:rsidR="001A1271" w:rsidRDefault="001A1271" w:rsidP="00F57CB3">
      <w:pPr>
        <w:pStyle w:val="Odstavecseseznamem"/>
        <w:numPr>
          <w:ilvl w:val="0"/>
          <w:numId w:val="2"/>
        </w:numPr>
        <w:jc w:val="both"/>
      </w:pPr>
      <w:r w:rsidRPr="001A1271">
        <w:rPr>
          <w:b/>
          <w:bCs/>
        </w:rPr>
        <w:t>Two expansive maps</w:t>
      </w:r>
      <w:r>
        <w:t>: Everon (51 km²) and Arland (10 km²)</w:t>
      </w:r>
    </w:p>
    <w:p w14:paraId="31FA9231" w14:textId="415CD2C6" w:rsidR="001A1271" w:rsidRDefault="001A1271" w:rsidP="00F57CB3">
      <w:pPr>
        <w:pStyle w:val="Odstavecseseznamem"/>
        <w:numPr>
          <w:ilvl w:val="0"/>
          <w:numId w:val="2"/>
        </w:numPr>
        <w:jc w:val="both"/>
      </w:pPr>
      <w:r w:rsidRPr="001A1271">
        <w:rPr>
          <w:b/>
          <w:bCs/>
        </w:rPr>
        <w:t>Conflict multiplayer mode</w:t>
      </w:r>
      <w:r>
        <w:t>: Capture strategic positions, dominate the battlefield, and work with others to secure objectives</w:t>
      </w:r>
    </w:p>
    <w:p w14:paraId="29696400" w14:textId="67EAC4E6" w:rsidR="00DD32B2" w:rsidRDefault="00DD32B2" w:rsidP="00F57CB3">
      <w:pPr>
        <w:pStyle w:val="Odstavecseseznamem"/>
        <w:numPr>
          <w:ilvl w:val="0"/>
          <w:numId w:val="2"/>
        </w:numPr>
        <w:jc w:val="both"/>
      </w:pPr>
      <w:r w:rsidRPr="00DD32B2">
        <w:rPr>
          <w:b/>
          <w:bCs/>
        </w:rPr>
        <w:t>Combat Ops</w:t>
      </w:r>
      <w:r w:rsidRPr="00DD32B2">
        <w:t>: Engage in co-operative missions focused on small-team tactics</w:t>
      </w:r>
    </w:p>
    <w:p w14:paraId="74C72B61" w14:textId="19208BC9" w:rsidR="001A1271" w:rsidRDefault="001A1271" w:rsidP="00F57CB3">
      <w:pPr>
        <w:pStyle w:val="Odstavecseseznamem"/>
        <w:numPr>
          <w:ilvl w:val="0"/>
          <w:numId w:val="2"/>
        </w:numPr>
        <w:jc w:val="both"/>
      </w:pPr>
      <w:r w:rsidRPr="001A1271">
        <w:rPr>
          <w:b/>
          <w:bCs/>
        </w:rPr>
        <w:t>Game Master</w:t>
      </w:r>
      <w:r>
        <w:t xml:space="preserve">: A real-time scenario editor for creating </w:t>
      </w:r>
      <w:r w:rsidR="0068385E">
        <w:t xml:space="preserve">user-made </w:t>
      </w:r>
      <w:r>
        <w:t>missions</w:t>
      </w:r>
    </w:p>
    <w:p w14:paraId="17D81051" w14:textId="77341F59" w:rsidR="001A1271" w:rsidRDefault="001A1271" w:rsidP="00F57CB3">
      <w:pPr>
        <w:pStyle w:val="Odstavecseseznamem"/>
        <w:numPr>
          <w:ilvl w:val="0"/>
          <w:numId w:val="2"/>
        </w:numPr>
        <w:jc w:val="both"/>
      </w:pPr>
      <w:r w:rsidRPr="001A1271">
        <w:rPr>
          <w:b/>
          <w:bCs/>
        </w:rPr>
        <w:t>Multiplatform</w:t>
      </w:r>
      <w:r>
        <w:t>: Available on PC, Xbox, and</w:t>
      </w:r>
      <w:r w:rsidR="00017520">
        <w:t xml:space="preserve"> </w:t>
      </w:r>
      <w:r>
        <w:t>PS5</w:t>
      </w:r>
      <w:r w:rsidR="0068385E">
        <w:t xml:space="preserve"> with cross</w:t>
      </w:r>
      <w:r w:rsidR="00206E8A">
        <w:t>-</w:t>
      </w:r>
      <w:r w:rsidR="0068385E">
        <w:t>play capability</w:t>
      </w:r>
    </w:p>
    <w:p w14:paraId="530BF79A" w14:textId="6E28C758" w:rsidR="00DD32B2" w:rsidRDefault="00DD32B2" w:rsidP="00F57CB3">
      <w:pPr>
        <w:pStyle w:val="Odstavecseseznamem"/>
        <w:numPr>
          <w:ilvl w:val="0"/>
          <w:numId w:val="2"/>
        </w:numPr>
        <w:jc w:val="both"/>
      </w:pPr>
      <w:r w:rsidRPr="00DD32B2">
        <w:rPr>
          <w:b/>
          <w:bCs/>
        </w:rPr>
        <w:t>In-game Workshop</w:t>
      </w:r>
      <w:r>
        <w:t xml:space="preserve">: Access </w:t>
      </w:r>
      <w:proofErr w:type="spellStart"/>
      <w:r>
        <w:t>modded</w:t>
      </w:r>
      <w:proofErr w:type="spellEnd"/>
      <w:r>
        <w:t xml:space="preserve"> content or share your own creations with the community</w:t>
      </w:r>
      <w:r w:rsidR="0068385E" w:rsidRPr="001B65E1">
        <w:t>*</w:t>
      </w:r>
    </w:p>
    <w:p w14:paraId="2C8D297D" w14:textId="3065915D" w:rsidR="00DD32B2" w:rsidRDefault="00DD32B2" w:rsidP="00F57CB3">
      <w:pPr>
        <w:pStyle w:val="Odstavecseseznamem"/>
        <w:numPr>
          <w:ilvl w:val="0"/>
          <w:numId w:val="2"/>
        </w:numPr>
        <w:jc w:val="both"/>
      </w:pPr>
      <w:r w:rsidRPr="00DD32B2">
        <w:rPr>
          <w:b/>
          <w:bCs/>
        </w:rPr>
        <w:t>Workbench</w:t>
      </w:r>
      <w:r>
        <w:t xml:space="preserve">: </w:t>
      </w:r>
      <w:r w:rsidR="00335569" w:rsidRPr="00335569">
        <w:t>A powerful modding toolset that offers limitless creative possibilities, limited only by the creator’s scripting skills and imagination</w:t>
      </w:r>
    </w:p>
    <w:p w14:paraId="4B96FAFE" w14:textId="59583E50" w:rsidR="001A1271" w:rsidRDefault="001A1271" w:rsidP="00F57CB3">
      <w:pPr>
        <w:pStyle w:val="Odstavecseseznamem"/>
        <w:numPr>
          <w:ilvl w:val="0"/>
          <w:numId w:val="2"/>
        </w:numPr>
        <w:jc w:val="both"/>
      </w:pPr>
      <w:r>
        <w:t>Period-authentic weapons, vehicles, dynamic gameplay</w:t>
      </w:r>
      <w:r w:rsidR="007828F9">
        <w:t>, and more!</w:t>
      </w:r>
    </w:p>
    <w:p w14:paraId="6FE7BA50" w14:textId="7B2BFC71" w:rsidR="00E81798" w:rsidRDefault="001A1271" w:rsidP="00F57CB3">
      <w:pPr>
        <w:jc w:val="both"/>
      </w:pPr>
      <w:r>
        <w:t>With its cross-platform availability and extensive modding capabilities</w:t>
      </w:r>
      <w:r w:rsidRPr="001B65E1">
        <w:t>*</w:t>
      </w:r>
      <w:r>
        <w:t>, Arma Reforger opens the door for limitless creativity and realism</w:t>
      </w:r>
      <w:r w:rsidR="00090154">
        <w:t xml:space="preserve"> of a </w:t>
      </w:r>
      <w:r>
        <w:t>military simulation experience</w:t>
      </w:r>
      <w:r w:rsidR="001A1298">
        <w:t xml:space="preserve"> unlike any other</w:t>
      </w:r>
      <w:r>
        <w:t xml:space="preserve"> for</w:t>
      </w:r>
      <w:r w:rsidR="001A1298">
        <w:t xml:space="preserve"> both PC and console</w:t>
      </w:r>
      <w:r>
        <w:t xml:space="preserve"> players</w:t>
      </w:r>
      <w:r w:rsidR="001A1298">
        <w:t>.</w:t>
      </w:r>
    </w:p>
    <w:p w14:paraId="7F70DC33" w14:textId="432B9EC6" w:rsidR="001A1271" w:rsidRDefault="001A1271" w:rsidP="00F57CB3">
      <w:pPr>
        <w:jc w:val="both"/>
        <w:rPr>
          <w:i/>
          <w:iCs/>
          <w:sz w:val="20"/>
          <w:szCs w:val="20"/>
        </w:rPr>
      </w:pPr>
      <w:r w:rsidRPr="001A1271">
        <w:rPr>
          <w:i/>
          <w:iCs/>
          <w:sz w:val="20"/>
          <w:szCs w:val="20"/>
        </w:rPr>
        <w:t xml:space="preserve">*Modding support for PS5 </w:t>
      </w:r>
      <w:r w:rsidR="00580A94">
        <w:rPr>
          <w:i/>
          <w:iCs/>
          <w:sz w:val="20"/>
          <w:szCs w:val="20"/>
        </w:rPr>
        <w:t>is planned for one of the future updates.</w:t>
      </w:r>
    </w:p>
    <w:p w14:paraId="2F81F660" w14:textId="1E292900" w:rsidR="003F52E7" w:rsidRDefault="00767182" w:rsidP="00F57CB3">
      <w:pPr>
        <w:jc w:val="both"/>
      </w:pPr>
      <w:hyperlink r:id="rId8" w:history="1">
        <w:r w:rsidRPr="000E2F4A">
          <w:rPr>
            <w:rStyle w:val="Hypertextovodkaz"/>
          </w:rPr>
          <w:t>reforger.armaplatform.com</w:t>
        </w:r>
      </w:hyperlink>
    </w:p>
    <w:p w14:paraId="0A214F5F" w14:textId="6C6666C8" w:rsidR="00206E8A" w:rsidRPr="00206E8A" w:rsidRDefault="00206E8A" w:rsidP="00F57CB3">
      <w:pPr>
        <w:jc w:val="both"/>
      </w:pPr>
      <w:r w:rsidRPr="00206E8A">
        <w:t xml:space="preserve">For more news and updates, follow Arma Reforger on </w:t>
      </w:r>
      <w:hyperlink r:id="rId9" w:history="1">
        <w:r w:rsidRPr="00206E8A">
          <w:rPr>
            <w:rStyle w:val="Hypertextovodkaz"/>
          </w:rPr>
          <w:t>Facebook</w:t>
        </w:r>
      </w:hyperlink>
      <w:r w:rsidRPr="00206E8A">
        <w:t xml:space="preserve">, </w:t>
      </w:r>
      <w:hyperlink r:id="rId10" w:history="1">
        <w:r w:rsidRPr="00206E8A">
          <w:rPr>
            <w:rStyle w:val="Hypertextovodkaz"/>
          </w:rPr>
          <w:t>Twitter</w:t>
        </w:r>
      </w:hyperlink>
      <w:r w:rsidRPr="00206E8A">
        <w:t xml:space="preserve">, </w:t>
      </w:r>
      <w:hyperlink r:id="rId11" w:history="1">
        <w:r w:rsidRPr="00206E8A">
          <w:rPr>
            <w:rStyle w:val="Hypertextovodkaz"/>
          </w:rPr>
          <w:t>YouTube</w:t>
        </w:r>
      </w:hyperlink>
      <w:r w:rsidRPr="00206E8A">
        <w:t xml:space="preserve">, </w:t>
      </w:r>
      <w:hyperlink r:id="rId12" w:history="1">
        <w:r w:rsidRPr="00206E8A">
          <w:rPr>
            <w:rStyle w:val="Hypertextovodkaz"/>
          </w:rPr>
          <w:t>Steam</w:t>
        </w:r>
      </w:hyperlink>
      <w:r>
        <w:t xml:space="preserve">, </w:t>
      </w:r>
      <w:hyperlink r:id="rId13" w:history="1">
        <w:r w:rsidR="003F52E7" w:rsidRPr="003F52E7">
          <w:rPr>
            <w:rStyle w:val="Hypertextovodkaz"/>
          </w:rPr>
          <w:t>Microsoft Store</w:t>
        </w:r>
      </w:hyperlink>
      <w:r w:rsidR="003F52E7">
        <w:t xml:space="preserve"> or </w:t>
      </w:r>
      <w:r w:rsidR="003F52E7" w:rsidRPr="003F52E7">
        <w:rPr>
          <w:highlight w:val="yellow"/>
        </w:rPr>
        <w:t>PlayStation Store</w:t>
      </w:r>
    </w:p>
    <w:p w14:paraId="2E5F4179" w14:textId="77777777" w:rsidR="0068385E" w:rsidRPr="0068385E" w:rsidRDefault="0068385E" w:rsidP="00F57CB3">
      <w:pPr>
        <w:jc w:val="both"/>
        <w:rPr>
          <w:sz w:val="20"/>
          <w:szCs w:val="20"/>
        </w:rPr>
      </w:pPr>
    </w:p>
    <w:p w14:paraId="4C5A2823" w14:textId="77777777" w:rsidR="0068385E" w:rsidRPr="0068385E" w:rsidRDefault="0068385E" w:rsidP="001A1271">
      <w:pPr>
        <w:rPr>
          <w:sz w:val="20"/>
          <w:szCs w:val="20"/>
        </w:rPr>
      </w:pPr>
    </w:p>
    <w:sectPr w:rsidR="0068385E" w:rsidRPr="00683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D79F4"/>
    <w:multiLevelType w:val="hybridMultilevel"/>
    <w:tmpl w:val="4F2CA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307BD"/>
    <w:multiLevelType w:val="multilevel"/>
    <w:tmpl w:val="125A7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5651722">
    <w:abstractNumId w:val="1"/>
  </w:num>
  <w:num w:numId="2" w16cid:durableId="788741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C7"/>
    <w:rsid w:val="00017520"/>
    <w:rsid w:val="00090154"/>
    <w:rsid w:val="000908D1"/>
    <w:rsid w:val="001A1271"/>
    <w:rsid w:val="001A1298"/>
    <w:rsid w:val="001B65E1"/>
    <w:rsid w:val="00206E8A"/>
    <w:rsid w:val="00303535"/>
    <w:rsid w:val="00335569"/>
    <w:rsid w:val="003F52E7"/>
    <w:rsid w:val="00580A94"/>
    <w:rsid w:val="0068385E"/>
    <w:rsid w:val="006B627F"/>
    <w:rsid w:val="00745D00"/>
    <w:rsid w:val="00767182"/>
    <w:rsid w:val="007828F9"/>
    <w:rsid w:val="00802221"/>
    <w:rsid w:val="008E368F"/>
    <w:rsid w:val="008E3ED8"/>
    <w:rsid w:val="00CB510C"/>
    <w:rsid w:val="00D76C5C"/>
    <w:rsid w:val="00DD32B2"/>
    <w:rsid w:val="00E30059"/>
    <w:rsid w:val="00E35DC7"/>
    <w:rsid w:val="00E81798"/>
    <w:rsid w:val="00F5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03557"/>
  <w15:chartTrackingRefBased/>
  <w15:docId w15:val="{FB32A916-27A8-4CBA-9757-52D8C63F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35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35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35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35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35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35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5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35D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35D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35D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35D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35D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35D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35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35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5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35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35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35D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35D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35DC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35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35DC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35DC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8385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83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6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orger.armaplatform.com" TargetMode="External"/><Relationship Id="rId13" Type="http://schemas.openxmlformats.org/officeDocument/2006/relationships/hyperlink" Target="https://www.xbox.com/cs-CZ/games/store/arma-reforger/9nkckd1wndq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fusionengine.com" TargetMode="External"/><Relationship Id="rId12" Type="http://schemas.openxmlformats.org/officeDocument/2006/relationships/hyperlink" Target="https://store.steampowered.com/app/1874880/Arma_Reforg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maplatform.com" TargetMode="External"/><Relationship Id="rId11" Type="http://schemas.openxmlformats.org/officeDocument/2006/relationships/hyperlink" Target="https://www.youtube.com/@ArmaPlatform" TargetMode="External"/><Relationship Id="rId5" Type="http://schemas.openxmlformats.org/officeDocument/2006/relationships/hyperlink" Target="https://www.bohemia.ne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witter.com/ArmaPlatfo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armaplatfor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360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Gregor</dc:creator>
  <cp:keywords/>
  <dc:description/>
  <cp:lastModifiedBy>Pavel Křižka</cp:lastModifiedBy>
  <cp:revision>20</cp:revision>
  <dcterms:created xsi:type="dcterms:W3CDTF">2024-10-22T09:12:00Z</dcterms:created>
  <dcterms:modified xsi:type="dcterms:W3CDTF">2024-10-23T09:10:00Z</dcterms:modified>
</cp:coreProperties>
</file>